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6330" w:rsidRDefault="009A6330" w:rsidP="009A6330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s-ES"/>
        </w:rPr>
      </w:pPr>
      <w:bookmarkStart w:id="0" w:name="_GoBack"/>
      <w:bookmarkEnd w:id="0"/>
    </w:p>
    <w:p w:rsidR="009A6330" w:rsidRDefault="009A6330" w:rsidP="009A6330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s-ES"/>
        </w:rPr>
      </w:pPr>
    </w:p>
    <w:p w:rsidR="009A6330" w:rsidRPr="005A6053" w:rsidRDefault="009A6330" w:rsidP="009A6330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s-ES"/>
        </w:rPr>
      </w:pPr>
      <w:r w:rsidRPr="005A6053">
        <w:rPr>
          <w:rFonts w:ascii="Arial" w:eastAsia="Times New Roman" w:hAnsi="Arial" w:cs="Arial"/>
          <w:sz w:val="24"/>
          <w:szCs w:val="24"/>
          <w:lang w:eastAsia="es-ES"/>
        </w:rPr>
        <w:t>CURSO: __6º de educación primaria ____________________________ </w:t>
      </w:r>
    </w:p>
    <w:p w:rsidR="009A6330" w:rsidRPr="005A6053" w:rsidRDefault="009A6330" w:rsidP="009A6330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s-ES"/>
        </w:rPr>
      </w:pPr>
      <w:r w:rsidRPr="005A6053">
        <w:rPr>
          <w:rFonts w:ascii="Arial" w:eastAsia="Times New Roman" w:hAnsi="Arial" w:cs="Arial"/>
          <w:sz w:val="24"/>
          <w:szCs w:val="24"/>
          <w:lang w:eastAsia="es-ES"/>
        </w:rPr>
        <w:t>COMPETENCIA: ____</w:t>
      </w:r>
      <w:r w:rsidRPr="005A6053">
        <w:rPr>
          <w:rFonts w:ascii="Arial" w:hAnsi="Arial" w:cs="Arial"/>
          <w:sz w:val="24"/>
          <w:szCs w:val="24"/>
        </w:rPr>
        <w:t xml:space="preserve"> Competencias sociales y cívicas</w:t>
      </w:r>
      <w:r w:rsidRPr="005A6053">
        <w:rPr>
          <w:rFonts w:ascii="Arial" w:eastAsia="Times New Roman" w:hAnsi="Arial" w:cs="Arial"/>
          <w:sz w:val="24"/>
          <w:szCs w:val="24"/>
          <w:lang w:eastAsia="es-ES"/>
        </w:rPr>
        <w:t xml:space="preserve"> ____________________________________________________ </w:t>
      </w:r>
    </w:p>
    <w:p w:rsidR="009A6330" w:rsidRPr="005A6053" w:rsidRDefault="009A6330" w:rsidP="009A6330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s-ES"/>
        </w:rPr>
      </w:pPr>
      <w:r w:rsidRPr="005A6053">
        <w:rPr>
          <w:rFonts w:ascii="Arial" w:eastAsia="Times New Roman" w:hAnsi="Arial" w:cs="Arial"/>
          <w:sz w:val="24"/>
          <w:szCs w:val="24"/>
          <w:lang w:eastAsia="es-ES"/>
        </w:rPr>
        <w:t>ÁREA: __ educación física ______________________________________________________________ </w:t>
      </w:r>
    </w:p>
    <w:p w:rsidR="009A6330" w:rsidRPr="005A6053" w:rsidRDefault="009A6330" w:rsidP="009A6330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s-ES"/>
        </w:rPr>
      </w:pPr>
      <w:r w:rsidRPr="005A6053">
        <w:rPr>
          <w:rFonts w:ascii="Arial" w:eastAsia="Times New Roman" w:hAnsi="Arial" w:cs="Arial"/>
          <w:sz w:val="24"/>
          <w:szCs w:val="24"/>
          <w:lang w:eastAsia="es-ES"/>
        </w:rPr>
        <w:t> </w:t>
      </w:r>
    </w:p>
    <w:p w:rsidR="009A6330" w:rsidRPr="005A6053" w:rsidRDefault="009A6330" w:rsidP="009A6330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s-ES"/>
        </w:rPr>
      </w:pPr>
      <w:r w:rsidRPr="005A6053">
        <w:rPr>
          <w:rFonts w:ascii="Arial" w:eastAsia="Times New Roman" w:hAnsi="Arial" w:cs="Arial"/>
          <w:sz w:val="24"/>
          <w:szCs w:val="24"/>
          <w:lang w:eastAsia="es-ES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5"/>
        <w:gridCol w:w="3495"/>
        <w:gridCol w:w="3495"/>
        <w:gridCol w:w="3495"/>
      </w:tblGrid>
      <w:tr w:rsidR="009A6330" w:rsidRPr="005A6053" w:rsidTr="009A6330">
        <w:tc>
          <w:tcPr>
            <w:tcW w:w="3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A6330" w:rsidRPr="005A6053" w:rsidRDefault="009A6330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ES"/>
              </w:rPr>
              <w:t>¿QUÉ EVALUAR?</w:t>
            </w: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</w:t>
            </w:r>
          </w:p>
          <w:p w:rsidR="009A6330" w:rsidRPr="005A6053" w:rsidRDefault="009A6330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DESEMPEÑO </w:t>
            </w:r>
          </w:p>
          <w:p w:rsidR="009A6330" w:rsidRPr="005A6053" w:rsidRDefault="009A6330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34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A6330" w:rsidRPr="005A6053" w:rsidRDefault="009A6330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ES"/>
              </w:rPr>
              <w:t>¿QUIÉN EVALÚA?</w:t>
            </w: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</w:t>
            </w:r>
          </w:p>
          <w:p w:rsidR="009A6330" w:rsidRPr="005A6053" w:rsidRDefault="009A6330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CO/AUTO/HETEROEVAL. </w:t>
            </w:r>
          </w:p>
        </w:tc>
        <w:tc>
          <w:tcPr>
            <w:tcW w:w="34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A6330" w:rsidRPr="005A6053" w:rsidRDefault="009A6330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ES"/>
              </w:rPr>
              <w:t>¿CUÁNDO EVALUAR?</w:t>
            </w: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</w:t>
            </w:r>
          </w:p>
          <w:p w:rsidR="009A6330" w:rsidRPr="005A6053" w:rsidRDefault="009A6330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FRECUENCIA </w:t>
            </w:r>
          </w:p>
        </w:tc>
        <w:tc>
          <w:tcPr>
            <w:tcW w:w="34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A6330" w:rsidRPr="005A6053" w:rsidRDefault="009A6330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ES"/>
              </w:rPr>
              <w:t>¿CÓMO EVALUAR?</w:t>
            </w: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</w:t>
            </w:r>
          </w:p>
          <w:p w:rsidR="009A6330" w:rsidRPr="005A6053" w:rsidRDefault="009A6330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HERRAMIENTA </w:t>
            </w:r>
          </w:p>
        </w:tc>
      </w:tr>
      <w:tr w:rsidR="009A6330" w:rsidRPr="005A6053" w:rsidTr="009A6330">
        <w:tc>
          <w:tcPr>
            <w:tcW w:w="34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A6330" w:rsidRPr="005A6053" w:rsidRDefault="009A6330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1-</w:t>
            </w:r>
            <w:r w:rsidRPr="005A6053">
              <w:rPr>
                <w:rFonts w:ascii="Arial" w:hAnsi="Arial" w:cs="Arial"/>
                <w:sz w:val="24"/>
                <w:szCs w:val="24"/>
              </w:rPr>
              <w:t xml:space="preserve">Defiende sus ideas y escucha las de otras personas. 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A6330" w:rsidRPr="005A6053" w:rsidRDefault="009A6330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Heteroevaluación /autoevaluación.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A6330" w:rsidRPr="005A6053" w:rsidRDefault="009A6330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Cada unidad didáctica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A6330" w:rsidRPr="005A6053" w:rsidRDefault="009A6330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Diana de evaluación</w:t>
            </w:r>
          </w:p>
        </w:tc>
      </w:tr>
      <w:tr w:rsidR="009A6330" w:rsidRPr="005A6053" w:rsidTr="009A6330">
        <w:tc>
          <w:tcPr>
            <w:tcW w:w="34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A6330" w:rsidRPr="005A6053" w:rsidRDefault="009A6330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2- </w:t>
            </w:r>
            <w:r w:rsidRPr="005A6053">
              <w:rPr>
                <w:rFonts w:ascii="Arial" w:hAnsi="Arial" w:cs="Arial"/>
                <w:sz w:val="24"/>
                <w:szCs w:val="24"/>
              </w:rPr>
              <w:t>Valora los beneficios personales y sociales de la cooperación y respeta las normas de convivencia consensuadas en grupo.</w:t>
            </w:r>
          </w:p>
          <w:p w:rsidR="009A6330" w:rsidRPr="005A6053" w:rsidRDefault="009A6330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A6330" w:rsidRPr="005A6053" w:rsidRDefault="009A6330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Heteroevaluación /autoevaluación.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A6330" w:rsidRPr="005A6053" w:rsidRDefault="009A6330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Cada unidad didáctica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A6330" w:rsidRPr="005A6053" w:rsidRDefault="009A6330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Semáforo</w:t>
            </w:r>
          </w:p>
          <w:p w:rsidR="009A6330" w:rsidRPr="005A6053" w:rsidRDefault="009A6330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</w:p>
        </w:tc>
      </w:tr>
      <w:tr w:rsidR="009A6330" w:rsidRPr="005A6053" w:rsidTr="009A6330">
        <w:tc>
          <w:tcPr>
            <w:tcW w:w="34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A6330" w:rsidRPr="005A6053" w:rsidRDefault="009A6330" w:rsidP="009A6330">
            <w:pPr>
              <w:spacing w:after="0" w:line="240" w:lineRule="auto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3-  Resuelve de forma pacífica los diferentes conflictos y ayuda</w:t>
            </w:r>
            <w:r w:rsidRPr="005A6053">
              <w:rPr>
                <w:rFonts w:ascii="Arial" w:hAnsi="Arial" w:cs="Arial"/>
                <w:sz w:val="24"/>
                <w:szCs w:val="24"/>
              </w:rPr>
              <w:t xml:space="preserve"> ante posibles situaciones de desigualdad.</w:t>
            </w:r>
          </w:p>
          <w:p w:rsidR="009A6330" w:rsidRPr="005A6053" w:rsidRDefault="009A6330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A6330" w:rsidRPr="005A6053" w:rsidRDefault="009A6330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Heteroevaluación/ coevaluación /autoevaluación.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A6330" w:rsidRPr="005A6053" w:rsidRDefault="009A6330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 xml:space="preserve"> Cada mes 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A6330" w:rsidRPr="005A6053" w:rsidRDefault="009A6330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</w:t>
            </w:r>
            <w:r w:rsidR="00414B74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 xml:space="preserve">Rúbricas  </w:t>
            </w:r>
          </w:p>
          <w:p w:rsidR="009A6330" w:rsidRPr="005A6053" w:rsidRDefault="009A6330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 xml:space="preserve"> </w:t>
            </w:r>
          </w:p>
        </w:tc>
      </w:tr>
      <w:tr w:rsidR="009A6330" w:rsidRPr="005A6053" w:rsidTr="009A6330">
        <w:tc>
          <w:tcPr>
            <w:tcW w:w="34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A6330" w:rsidRPr="005A6053" w:rsidRDefault="009A6330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 xml:space="preserve">4-  </w:t>
            </w:r>
            <w:r w:rsidRPr="005A6053">
              <w:rPr>
                <w:rFonts w:ascii="Arial" w:hAnsi="Arial" w:cs="Arial"/>
                <w:sz w:val="24"/>
                <w:szCs w:val="24"/>
              </w:rPr>
              <w:t>Respeta el medioambiente y se preocupa por el bienestar moral y físico de su clase.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A6330" w:rsidRPr="005A6053" w:rsidRDefault="009A6330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Heteroevaluación /autoevaluación.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A6330" w:rsidRPr="005A6053" w:rsidRDefault="009A6330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Cada unidad didáctica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A6330" w:rsidRPr="005A6053" w:rsidRDefault="009A6330" w:rsidP="000F2F2D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</w:t>
            </w:r>
            <w:r w:rsidR="000F2F2D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 xml:space="preserve">Lista de control </w:t>
            </w:r>
          </w:p>
        </w:tc>
      </w:tr>
    </w:tbl>
    <w:p w:rsidR="009A6330" w:rsidRDefault="009A6330">
      <w:pPr>
        <w:rPr>
          <w:noProof/>
          <w:lang w:eastAsia="es-ES"/>
        </w:rPr>
      </w:pPr>
    </w:p>
    <w:p w:rsidR="00670E45" w:rsidRDefault="00670E45">
      <w:pPr>
        <w:rPr>
          <w:noProof/>
          <w:lang w:eastAsia="es-ES"/>
        </w:rPr>
      </w:pPr>
    </w:p>
    <w:p w:rsidR="000F2F2D" w:rsidRDefault="000F2F2D">
      <w:pPr>
        <w:rPr>
          <w:noProof/>
          <w:lang w:eastAsia="es-ES"/>
        </w:rPr>
      </w:pPr>
    </w:p>
    <w:p w:rsidR="000F2F2D" w:rsidRDefault="00265DCD">
      <w:pPr>
        <w:rPr>
          <w:noProof/>
          <w:lang w:eastAsia="es-ES"/>
        </w:rPr>
      </w:pPr>
      <w:r>
        <w:rPr>
          <w:noProof/>
          <w:lang w:eastAsia="es-ES"/>
        </w:rPr>
        <w:lastRenderedPageBreak/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4C320A13" wp14:editId="36B95B69">
                <wp:simplePos x="0" y="0"/>
                <wp:positionH relativeFrom="margin">
                  <wp:posOffset>6977380</wp:posOffset>
                </wp:positionH>
                <wp:positionV relativeFrom="paragraph">
                  <wp:posOffset>3853814</wp:posOffset>
                </wp:positionV>
                <wp:extent cx="1724025" cy="714375"/>
                <wp:effectExtent l="0" t="0" r="28575" b="28575"/>
                <wp:wrapNone/>
                <wp:docPr id="51" name="Cuadro de texto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4025" cy="714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52F0B" w:rsidRDefault="00852F0B">
                            <w:r>
                              <w:t>Respeto la palabra de forma ordenada a los demás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4C320A13" id="Cuadro de texto 51" o:spid="_x0000_s1059" type="#_x0000_t202" style="position:absolute;margin-left:549.4pt;margin-top:303.45pt;width:135.75pt;height:56.25pt;z-index:25172377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" fillcolor="white [3201]" strokeweight=".5pt">
                <v:textbox>
                  <w:txbxContent>
                    <w:p w:rsidR="00852F0B" w:rsidRDefault="00852F0B">
                      <w:r>
                        <w:t>Respeto la palabra de forma ordenada a los demás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22BB55FA" wp14:editId="07DE0ED2">
                <wp:simplePos x="0" y="0"/>
                <wp:positionH relativeFrom="column">
                  <wp:posOffset>6882130</wp:posOffset>
                </wp:positionH>
                <wp:positionV relativeFrom="paragraph">
                  <wp:posOffset>777240</wp:posOffset>
                </wp:positionV>
                <wp:extent cx="1724025" cy="495300"/>
                <wp:effectExtent l="0" t="0" r="28575" b="19050"/>
                <wp:wrapNone/>
                <wp:docPr id="52" name="Cuadro de texto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4025" cy="495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52F0B" w:rsidRDefault="00852F0B" w:rsidP="00796EE9">
                            <w:r>
                              <w:t xml:space="preserve">Aporto ideas para resolver retos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22BB55FA" id="Cuadro de texto 52" o:spid="_x0000_s1060" type="#_x0000_t202" style="position:absolute;margin-left:541.9pt;margin-top:61.2pt;width:135.75pt;height:39pt;z-index:2517258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" fillcolor="window" strokeweight=".5pt">
                <v:textbox>
                  <w:txbxContent>
                    <w:p w:rsidR="00852F0B" w:rsidRDefault="00852F0B" w:rsidP="00796EE9">
                      <w:r>
                        <w:t xml:space="preserve">Aporto ideas para resolver retos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6CEB4E33" wp14:editId="1A23F869">
                <wp:simplePos x="0" y="0"/>
                <wp:positionH relativeFrom="column">
                  <wp:posOffset>424180</wp:posOffset>
                </wp:positionH>
                <wp:positionV relativeFrom="paragraph">
                  <wp:posOffset>4082415</wp:posOffset>
                </wp:positionV>
                <wp:extent cx="1724025" cy="304800"/>
                <wp:effectExtent l="0" t="0" r="28575" b="19050"/>
                <wp:wrapNone/>
                <wp:docPr id="54" name="Cuadro de texto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4025" cy="304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52F0B" w:rsidRDefault="00852F0B" w:rsidP="00796EE9">
                            <w:r>
                              <w:t xml:space="preserve">Comparto mis opiniones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6CEB4E33" id="Cuadro de texto 54" o:spid="_x0000_s1061" type="#_x0000_t202" style="position:absolute;margin-left:33.4pt;margin-top:321.45pt;width:135.75pt;height:24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" fillcolor="window" strokeweight=".5pt">
                <v:textbox>
                  <w:txbxContent>
                    <w:p w:rsidR="00852F0B" w:rsidRDefault="00852F0B" w:rsidP="00796EE9">
                      <w:r>
                        <w:t xml:space="preserve">Comparto mis opiniones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70FD8D9D" wp14:editId="4A2EA616">
                <wp:simplePos x="0" y="0"/>
                <wp:positionH relativeFrom="margin">
                  <wp:posOffset>347980</wp:posOffset>
                </wp:positionH>
                <wp:positionV relativeFrom="paragraph">
                  <wp:posOffset>1091564</wp:posOffset>
                </wp:positionV>
                <wp:extent cx="1724025" cy="485775"/>
                <wp:effectExtent l="0" t="0" r="28575" b="28575"/>
                <wp:wrapNone/>
                <wp:docPr id="53" name="Cuadro de texto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4025" cy="4857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52F0B" w:rsidRDefault="00852F0B" w:rsidP="00796EE9">
                            <w:r>
                              <w:t xml:space="preserve">Acepto las ideas de los demás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70FD8D9D" id="Cuadro de texto 53" o:spid="_x0000_s1062" type="#_x0000_t202" style="position:absolute;margin-left:27.4pt;margin-top:85.95pt;width:135.75pt;height:38.25pt;z-index:25172787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" fillcolor="window" strokeweight=".5pt">
                <v:textbox>
                  <w:txbxContent>
                    <w:p w:rsidR="00852F0B" w:rsidRDefault="00852F0B" w:rsidP="00796EE9">
                      <w:r>
                        <w:t xml:space="preserve">Acepto las ideas de los demás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14B74">
        <w:rPr>
          <w:noProof/>
          <w:lang w:eastAsia="es-ES"/>
        </w:rPr>
        <mc:AlternateContent>
          <mc:Choice Requires="wps">
            <w:drawing>
              <wp:anchor distT="45720" distB="45720" distL="114300" distR="114300" simplePos="0" relativeHeight="251708416" behindDoc="0" locked="0" layoutInCell="1" allowOverlap="1" wp14:anchorId="40CE67F4" wp14:editId="4976D22F">
                <wp:simplePos x="0" y="0"/>
                <wp:positionH relativeFrom="margin">
                  <wp:posOffset>-314325</wp:posOffset>
                </wp:positionH>
                <wp:positionV relativeFrom="paragraph">
                  <wp:posOffset>0</wp:posOffset>
                </wp:positionV>
                <wp:extent cx="5133975" cy="371475"/>
                <wp:effectExtent l="0" t="0" r="28575" b="28575"/>
                <wp:wrapSquare wrapText="bothSides"/>
                <wp:docPr id="4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33975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2F0B" w:rsidRPr="00224FAF" w:rsidRDefault="00852F0B" w:rsidP="00414B74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Desempeño 1 Diana de evaluación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40CE67F4" id="_x0000_s1063" type="#_x0000_t202" style="position:absolute;margin-left:-24.75pt;margin-top:0;width:404.25pt;height:29.25pt;z-index:2517084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">
                <v:textbox>
                  <w:txbxContent>
                    <w:p w:rsidR="00852F0B" w:rsidRPr="00224FAF" w:rsidRDefault="00852F0B" w:rsidP="00414B74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Desempeño 1 Diana de evaluación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14B74">
        <w:rPr>
          <w:noProof/>
          <w:lang w:eastAsia="es-ES"/>
        </w:rPr>
        <w:drawing>
          <wp:inline distT="0" distB="0" distL="0" distR="0" wp14:anchorId="46FF9EC7" wp14:editId="577B0C96">
            <wp:extent cx="8134350" cy="4733602"/>
            <wp:effectExtent l="0" t="0" r="0" b="0"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79178" cy="48760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4B74" w:rsidRDefault="00414B74">
      <w:pPr>
        <w:rPr>
          <w:noProof/>
          <w:lang w:eastAsia="es-ES"/>
        </w:rPr>
      </w:pPr>
    </w:p>
    <w:p w:rsidR="00414B74" w:rsidRDefault="00414B74">
      <w:pPr>
        <w:rPr>
          <w:noProof/>
          <w:lang w:eastAsia="es-ES"/>
        </w:rPr>
      </w:pPr>
    </w:p>
    <w:p w:rsidR="00670E45" w:rsidRDefault="00670E45">
      <w:pPr>
        <w:rPr>
          <w:noProof/>
          <w:lang w:eastAsia="es-ES"/>
        </w:rPr>
      </w:pPr>
      <w:r>
        <w:rPr>
          <w:noProof/>
          <w:lang w:eastAsia="es-ES"/>
        </w:rPr>
        <mc:AlternateContent>
          <mc:Choice Requires="wps">
            <w:drawing>
              <wp:anchor distT="45720" distB="45720" distL="114300" distR="114300" simplePos="0" relativeHeight="251702272" behindDoc="0" locked="0" layoutInCell="1" allowOverlap="1" wp14:anchorId="5FEDAD19" wp14:editId="3C16731F">
                <wp:simplePos x="0" y="0"/>
                <wp:positionH relativeFrom="margin">
                  <wp:posOffset>85725</wp:posOffset>
                </wp:positionH>
                <wp:positionV relativeFrom="paragraph">
                  <wp:posOffset>0</wp:posOffset>
                </wp:positionV>
                <wp:extent cx="5133975" cy="371475"/>
                <wp:effectExtent l="0" t="0" r="28575" b="28575"/>
                <wp:wrapSquare wrapText="bothSides"/>
                <wp:docPr id="4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33975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2F0B" w:rsidRPr="00224FAF" w:rsidRDefault="00852F0B" w:rsidP="00670E45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224FAF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Desempeño 2 Semáforo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5FEDAD19" id="_x0000_s1064" type="#_x0000_t202" style="position:absolute;margin-left:6.75pt;margin-top:0;width:404.25pt;height:29.25pt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">
                <v:textbox>
                  <w:txbxContent>
                    <w:p w:rsidR="00852F0B" w:rsidRPr="00224FAF" w:rsidRDefault="00852F0B" w:rsidP="00670E45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 </w:t>
                      </w:r>
                      <w:r w:rsidRPr="00224FAF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Desempeño 2 Semáforo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670E45" w:rsidRDefault="00670E45">
      <w:pPr>
        <w:rPr>
          <w:noProof/>
          <w:lang w:eastAsia="es-ES"/>
        </w:rPr>
      </w:pPr>
      <w:r>
        <w:rPr>
          <w:noProof/>
          <w:lang w:eastAsia="es-ES"/>
        </w:rPr>
        <w:drawing>
          <wp:inline distT="0" distB="0" distL="0" distR="0" wp14:anchorId="03A0247C" wp14:editId="31A45016">
            <wp:extent cx="5162550" cy="2289016"/>
            <wp:effectExtent l="0" t="0" r="0" b="0"/>
            <wp:docPr id="37" name="Imagen 37" descr="https://blog.vicensvives.com/wp-content/uploads/2019/04/Te%CC%81cnica-del-sema%CC%81for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blog.vicensvives.com/wp-content/uploads/2019/04/Te%CC%81cnica-del-sema%CC%81for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5395" cy="23124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2055"/>
        <w:gridCol w:w="2115"/>
      </w:tblGrid>
      <w:tr w:rsidR="00155B73" w:rsidTr="009A6330">
        <w:trPr>
          <w:trHeight w:val="330"/>
        </w:trPr>
        <w:tc>
          <w:tcPr>
            <w:tcW w:w="2355" w:type="dxa"/>
            <w:tcBorders>
              <w:bottom w:val="single" w:sz="4" w:space="0" w:color="auto"/>
            </w:tcBorders>
          </w:tcPr>
          <w:p w:rsidR="00155B73" w:rsidRDefault="00155B73" w:rsidP="00852F0B">
            <w:r>
              <w:t xml:space="preserve">No  </w:t>
            </w:r>
            <w:r w:rsidR="00852F0B">
              <w:t xml:space="preserve">ayudo a los demás 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shd w:val="clear" w:color="auto" w:fill="auto"/>
          </w:tcPr>
          <w:p w:rsidR="00155B73" w:rsidRDefault="00155B73" w:rsidP="009A6330">
            <w:r>
              <w:t xml:space="preserve">Alguna </w:t>
            </w:r>
            <w:r w:rsidR="00852F0B">
              <w:t xml:space="preserve">ayudo a los demás 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auto"/>
          </w:tcPr>
          <w:p w:rsidR="00155B73" w:rsidRDefault="00155B73" w:rsidP="009A6330">
            <w:r>
              <w:t xml:space="preserve">Siempre </w:t>
            </w:r>
            <w:r w:rsidR="00852F0B">
              <w:t xml:space="preserve"> ayudo a los demás </w:t>
            </w:r>
          </w:p>
        </w:tc>
      </w:tr>
    </w:tbl>
    <w:p w:rsidR="00414B74" w:rsidRDefault="00414B74">
      <w:pPr>
        <w:rPr>
          <w:noProof/>
          <w:lang w:eastAsia="es-ES"/>
        </w:rPr>
      </w:pPr>
    </w:p>
    <w:p w:rsidR="00414B74" w:rsidRDefault="00414B74">
      <w:pPr>
        <w:rPr>
          <w:noProof/>
          <w:lang w:eastAsia="es-ES"/>
        </w:rPr>
      </w:pPr>
    </w:p>
    <w:p w:rsidR="00414B74" w:rsidRDefault="00414B74">
      <w:pPr>
        <w:rPr>
          <w:noProof/>
          <w:lang w:eastAsia="es-ES"/>
        </w:rPr>
      </w:pPr>
    </w:p>
    <w:p w:rsidR="00414B74" w:rsidRDefault="00414B74">
      <w:pPr>
        <w:rPr>
          <w:noProof/>
          <w:lang w:eastAsia="es-ES"/>
        </w:rPr>
      </w:pPr>
    </w:p>
    <w:p w:rsidR="00414B74" w:rsidRDefault="00414B74">
      <w:pPr>
        <w:rPr>
          <w:noProof/>
          <w:lang w:eastAsia="es-ES"/>
        </w:rPr>
      </w:pPr>
    </w:p>
    <w:p w:rsidR="00414B74" w:rsidRDefault="00414B74">
      <w:pPr>
        <w:rPr>
          <w:noProof/>
          <w:lang w:eastAsia="es-ES"/>
        </w:rPr>
      </w:pPr>
    </w:p>
    <w:p w:rsidR="00414B74" w:rsidRDefault="00414B74">
      <w:pPr>
        <w:rPr>
          <w:noProof/>
          <w:lang w:eastAsia="es-ES"/>
        </w:rPr>
      </w:pPr>
    </w:p>
    <w:p w:rsidR="00155B73" w:rsidRDefault="00414B74">
      <w:pPr>
        <w:rPr>
          <w:noProof/>
          <w:lang w:eastAsia="es-ES"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731FD22" wp14:editId="13C8CE02">
                <wp:simplePos x="0" y="0"/>
                <wp:positionH relativeFrom="column">
                  <wp:posOffset>-680720</wp:posOffset>
                </wp:positionH>
                <wp:positionV relativeFrom="paragraph">
                  <wp:posOffset>158750</wp:posOffset>
                </wp:positionV>
                <wp:extent cx="3286125" cy="381000"/>
                <wp:effectExtent l="0" t="0" r="28575" b="19050"/>
                <wp:wrapNone/>
                <wp:docPr id="10" name="Cuadro de tex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6125" cy="381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52F0B" w:rsidRPr="00C50887" w:rsidRDefault="00852F0B" w:rsidP="00414B74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Desempeño 3 rúbrica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3731FD22" id="Cuadro de texto 10" o:spid="_x0000_s1065" type="#_x0000_t202" style="position:absolute;margin-left:-53.6pt;margin-top:12.5pt;width:258.75pt;height:30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" fillcolor="window" strokeweight=".5pt">
                <v:textbox>
                  <w:txbxContent>
                    <w:p w:rsidR="00852F0B" w:rsidRPr="00C50887" w:rsidRDefault="00852F0B" w:rsidP="00414B74">
                      <w:pPr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 xml:space="preserve">Desempeño 3 rúbrica </w:t>
                      </w:r>
                    </w:p>
                  </w:txbxContent>
                </v:textbox>
              </v:shape>
            </w:pict>
          </mc:Fallback>
        </mc:AlternateContent>
      </w:r>
    </w:p>
    <w:p w:rsidR="000F2F2D" w:rsidRDefault="000F2F2D">
      <w:pPr>
        <w:rPr>
          <w:noProof/>
          <w:lang w:eastAsia="es-ES"/>
        </w:rPr>
      </w:pPr>
    </w:p>
    <w:p w:rsidR="000F2F2D" w:rsidRDefault="000F2F2D">
      <w:pPr>
        <w:rPr>
          <w:noProof/>
          <w:lang w:eastAsia="es-ES"/>
        </w:rPr>
      </w:pPr>
    </w:p>
    <w:tbl>
      <w:tblPr>
        <w:tblStyle w:val="Tablaconcuadrcula"/>
        <w:tblW w:w="14875" w:type="dxa"/>
        <w:tblLook w:val="04A0" w:firstRow="1" w:lastRow="0" w:firstColumn="1" w:lastColumn="0" w:noHBand="0" w:noVBand="1"/>
      </w:tblPr>
      <w:tblGrid>
        <w:gridCol w:w="5524"/>
        <w:gridCol w:w="1944"/>
        <w:gridCol w:w="2603"/>
        <w:gridCol w:w="2201"/>
        <w:gridCol w:w="2603"/>
      </w:tblGrid>
      <w:tr w:rsidR="00D3401A" w:rsidTr="004065CB">
        <w:trPr>
          <w:trHeight w:val="277"/>
        </w:trPr>
        <w:tc>
          <w:tcPr>
            <w:tcW w:w="5524" w:type="dxa"/>
          </w:tcPr>
          <w:p w:rsidR="00D3401A" w:rsidRPr="00414B74" w:rsidRDefault="00D3401A" w:rsidP="004065C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44" w:type="dxa"/>
          </w:tcPr>
          <w:p w:rsidR="00D3401A" w:rsidRPr="00627B40" w:rsidRDefault="00D3401A" w:rsidP="004065C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27B40">
              <w:rPr>
                <w:rFonts w:ascii="Arial" w:hAnsi="Arial" w:cs="Arial"/>
                <w:sz w:val="24"/>
                <w:szCs w:val="24"/>
              </w:rPr>
              <w:t>Insuficiente</w:t>
            </w:r>
          </w:p>
          <w:p w:rsidR="00D3401A" w:rsidRPr="00627B40" w:rsidRDefault="00D3401A" w:rsidP="004065C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27B4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603" w:type="dxa"/>
          </w:tcPr>
          <w:p w:rsidR="00D3401A" w:rsidRPr="00627B40" w:rsidRDefault="00D3401A" w:rsidP="004065CB">
            <w:pPr>
              <w:rPr>
                <w:rFonts w:ascii="Arial" w:hAnsi="Arial" w:cs="Arial"/>
                <w:sz w:val="24"/>
                <w:szCs w:val="24"/>
              </w:rPr>
            </w:pPr>
            <w:r w:rsidRPr="00627B40">
              <w:rPr>
                <w:rFonts w:ascii="Arial" w:hAnsi="Arial" w:cs="Arial"/>
                <w:sz w:val="24"/>
                <w:szCs w:val="24"/>
              </w:rPr>
              <w:t xml:space="preserve">Suficiente </w:t>
            </w:r>
          </w:p>
          <w:p w:rsidR="00D3401A" w:rsidRPr="00627B40" w:rsidRDefault="00D3401A" w:rsidP="004065C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27B4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201" w:type="dxa"/>
          </w:tcPr>
          <w:p w:rsidR="00D3401A" w:rsidRPr="00627B40" w:rsidRDefault="00D3401A" w:rsidP="004065CB">
            <w:pPr>
              <w:rPr>
                <w:rFonts w:ascii="Arial" w:hAnsi="Arial" w:cs="Arial"/>
                <w:sz w:val="24"/>
                <w:szCs w:val="24"/>
              </w:rPr>
            </w:pPr>
            <w:r w:rsidRPr="00627B40">
              <w:rPr>
                <w:rFonts w:ascii="Arial" w:hAnsi="Arial" w:cs="Arial"/>
                <w:sz w:val="24"/>
                <w:szCs w:val="24"/>
              </w:rPr>
              <w:t>Bien</w:t>
            </w:r>
          </w:p>
          <w:p w:rsidR="00D3401A" w:rsidRPr="00627B40" w:rsidRDefault="00D3401A" w:rsidP="004065C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27B40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03" w:type="dxa"/>
          </w:tcPr>
          <w:p w:rsidR="00D3401A" w:rsidRPr="00627B40" w:rsidRDefault="00D3401A" w:rsidP="004065CB">
            <w:pPr>
              <w:rPr>
                <w:rFonts w:ascii="Arial" w:hAnsi="Arial" w:cs="Arial"/>
                <w:sz w:val="24"/>
                <w:szCs w:val="24"/>
              </w:rPr>
            </w:pPr>
            <w:r w:rsidRPr="00627B40">
              <w:rPr>
                <w:rFonts w:ascii="Arial" w:hAnsi="Arial" w:cs="Arial"/>
                <w:sz w:val="24"/>
                <w:szCs w:val="24"/>
              </w:rPr>
              <w:t>Excelente</w:t>
            </w:r>
          </w:p>
          <w:p w:rsidR="00D3401A" w:rsidRPr="00627B40" w:rsidRDefault="00D3401A" w:rsidP="004065C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27B40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D3401A" w:rsidTr="004065CB">
        <w:trPr>
          <w:trHeight w:val="420"/>
        </w:trPr>
        <w:tc>
          <w:tcPr>
            <w:tcW w:w="5524" w:type="dxa"/>
          </w:tcPr>
          <w:p w:rsidR="00D3401A" w:rsidRPr="00414B74" w:rsidRDefault="00D3401A" w:rsidP="004065CB">
            <w:pPr>
              <w:rPr>
                <w:rFonts w:ascii="Arial" w:hAnsi="Arial" w:cs="Arial"/>
                <w:sz w:val="24"/>
                <w:szCs w:val="24"/>
              </w:rPr>
            </w:pPr>
            <w:r w:rsidRPr="00414B74">
              <w:rPr>
                <w:rFonts w:ascii="Arial" w:hAnsi="Arial" w:cs="Arial"/>
                <w:sz w:val="24"/>
                <w:szCs w:val="24"/>
              </w:rPr>
              <w:t>Participa activamente de las actividades y juegos.</w:t>
            </w:r>
          </w:p>
        </w:tc>
        <w:tc>
          <w:tcPr>
            <w:tcW w:w="1944" w:type="dxa"/>
          </w:tcPr>
          <w:p w:rsidR="00D3401A" w:rsidRDefault="00D3401A" w:rsidP="004065CB"/>
        </w:tc>
        <w:tc>
          <w:tcPr>
            <w:tcW w:w="2603" w:type="dxa"/>
          </w:tcPr>
          <w:p w:rsidR="00D3401A" w:rsidRDefault="00D3401A" w:rsidP="004065CB"/>
        </w:tc>
        <w:tc>
          <w:tcPr>
            <w:tcW w:w="2201" w:type="dxa"/>
          </w:tcPr>
          <w:p w:rsidR="00D3401A" w:rsidRDefault="00D3401A" w:rsidP="004065CB"/>
        </w:tc>
        <w:tc>
          <w:tcPr>
            <w:tcW w:w="2603" w:type="dxa"/>
          </w:tcPr>
          <w:p w:rsidR="00D3401A" w:rsidRDefault="00D3401A" w:rsidP="004065CB"/>
        </w:tc>
      </w:tr>
      <w:tr w:rsidR="00D3401A" w:rsidTr="004065CB">
        <w:trPr>
          <w:trHeight w:val="424"/>
        </w:trPr>
        <w:tc>
          <w:tcPr>
            <w:tcW w:w="5524" w:type="dxa"/>
          </w:tcPr>
          <w:p w:rsidR="00D3401A" w:rsidRPr="00414B74" w:rsidRDefault="00D3401A" w:rsidP="004065CB">
            <w:pPr>
              <w:rPr>
                <w:rFonts w:ascii="Arial" w:hAnsi="Arial" w:cs="Arial"/>
                <w:sz w:val="24"/>
                <w:szCs w:val="24"/>
              </w:rPr>
            </w:pPr>
            <w:r w:rsidRPr="00414B74">
              <w:rPr>
                <w:rFonts w:ascii="Arial" w:hAnsi="Arial" w:cs="Arial"/>
                <w:sz w:val="24"/>
                <w:szCs w:val="24"/>
              </w:rPr>
              <w:t>Respeta a los compañeros sin discriminación.</w:t>
            </w:r>
          </w:p>
        </w:tc>
        <w:tc>
          <w:tcPr>
            <w:tcW w:w="1944" w:type="dxa"/>
          </w:tcPr>
          <w:p w:rsidR="00D3401A" w:rsidRDefault="00D3401A" w:rsidP="004065CB"/>
        </w:tc>
        <w:tc>
          <w:tcPr>
            <w:tcW w:w="2603" w:type="dxa"/>
          </w:tcPr>
          <w:p w:rsidR="00D3401A" w:rsidRDefault="00D3401A" w:rsidP="004065CB"/>
        </w:tc>
        <w:tc>
          <w:tcPr>
            <w:tcW w:w="2201" w:type="dxa"/>
          </w:tcPr>
          <w:p w:rsidR="00D3401A" w:rsidRDefault="00D3401A" w:rsidP="004065CB"/>
        </w:tc>
        <w:tc>
          <w:tcPr>
            <w:tcW w:w="2603" w:type="dxa"/>
          </w:tcPr>
          <w:p w:rsidR="00D3401A" w:rsidRDefault="00D3401A" w:rsidP="004065CB"/>
        </w:tc>
      </w:tr>
      <w:tr w:rsidR="00D3401A" w:rsidTr="004065CB">
        <w:trPr>
          <w:trHeight w:val="277"/>
        </w:trPr>
        <w:tc>
          <w:tcPr>
            <w:tcW w:w="5524" w:type="dxa"/>
          </w:tcPr>
          <w:p w:rsidR="00D3401A" w:rsidRPr="00414B74" w:rsidRDefault="00D3401A" w:rsidP="004065CB">
            <w:pPr>
              <w:rPr>
                <w:rFonts w:ascii="Arial" w:hAnsi="Arial" w:cs="Arial"/>
                <w:sz w:val="24"/>
                <w:szCs w:val="24"/>
              </w:rPr>
            </w:pPr>
            <w:r w:rsidRPr="00414B74">
              <w:rPr>
                <w:rFonts w:ascii="Arial" w:hAnsi="Arial" w:cs="Arial"/>
                <w:sz w:val="24"/>
                <w:szCs w:val="24"/>
              </w:rPr>
              <w:t>Desarrolla de la autoestima.</w:t>
            </w:r>
          </w:p>
        </w:tc>
        <w:tc>
          <w:tcPr>
            <w:tcW w:w="1944" w:type="dxa"/>
          </w:tcPr>
          <w:p w:rsidR="00D3401A" w:rsidRDefault="00D3401A" w:rsidP="004065CB"/>
        </w:tc>
        <w:tc>
          <w:tcPr>
            <w:tcW w:w="2603" w:type="dxa"/>
          </w:tcPr>
          <w:p w:rsidR="00D3401A" w:rsidRDefault="00D3401A" w:rsidP="004065CB"/>
        </w:tc>
        <w:tc>
          <w:tcPr>
            <w:tcW w:w="2201" w:type="dxa"/>
          </w:tcPr>
          <w:p w:rsidR="00D3401A" w:rsidRDefault="00D3401A" w:rsidP="004065CB"/>
        </w:tc>
        <w:tc>
          <w:tcPr>
            <w:tcW w:w="2603" w:type="dxa"/>
          </w:tcPr>
          <w:p w:rsidR="00D3401A" w:rsidRDefault="00D3401A" w:rsidP="004065CB"/>
        </w:tc>
      </w:tr>
      <w:tr w:rsidR="00D3401A" w:rsidTr="004065CB">
        <w:trPr>
          <w:trHeight w:val="138"/>
        </w:trPr>
        <w:tc>
          <w:tcPr>
            <w:tcW w:w="5524" w:type="dxa"/>
          </w:tcPr>
          <w:p w:rsidR="00D3401A" w:rsidRPr="00414B74" w:rsidRDefault="00D3401A" w:rsidP="004065CB">
            <w:pPr>
              <w:rPr>
                <w:rFonts w:ascii="Arial" w:hAnsi="Arial" w:cs="Arial"/>
                <w:sz w:val="24"/>
                <w:szCs w:val="24"/>
              </w:rPr>
            </w:pPr>
            <w:r w:rsidRPr="00414B74">
              <w:rPr>
                <w:rFonts w:ascii="Arial" w:hAnsi="Arial" w:cs="Arial"/>
                <w:sz w:val="24"/>
                <w:szCs w:val="24"/>
              </w:rPr>
              <w:t>Cumple las normas.</w:t>
            </w:r>
          </w:p>
        </w:tc>
        <w:tc>
          <w:tcPr>
            <w:tcW w:w="1944" w:type="dxa"/>
          </w:tcPr>
          <w:p w:rsidR="00D3401A" w:rsidRDefault="00D3401A" w:rsidP="004065CB"/>
        </w:tc>
        <w:tc>
          <w:tcPr>
            <w:tcW w:w="2603" w:type="dxa"/>
          </w:tcPr>
          <w:p w:rsidR="00D3401A" w:rsidRDefault="00D3401A" w:rsidP="004065CB"/>
        </w:tc>
        <w:tc>
          <w:tcPr>
            <w:tcW w:w="2201" w:type="dxa"/>
          </w:tcPr>
          <w:p w:rsidR="00D3401A" w:rsidRDefault="00D3401A" w:rsidP="004065CB"/>
        </w:tc>
        <w:tc>
          <w:tcPr>
            <w:tcW w:w="2603" w:type="dxa"/>
          </w:tcPr>
          <w:p w:rsidR="00D3401A" w:rsidRDefault="00D3401A" w:rsidP="004065CB"/>
        </w:tc>
      </w:tr>
      <w:tr w:rsidR="00D3401A" w:rsidTr="004065CB">
        <w:trPr>
          <w:trHeight w:val="562"/>
        </w:trPr>
        <w:tc>
          <w:tcPr>
            <w:tcW w:w="5524" w:type="dxa"/>
          </w:tcPr>
          <w:p w:rsidR="00D3401A" w:rsidRPr="00414B74" w:rsidRDefault="00D3401A" w:rsidP="004065CB">
            <w:pPr>
              <w:rPr>
                <w:rFonts w:ascii="Arial" w:hAnsi="Arial" w:cs="Arial"/>
                <w:sz w:val="24"/>
                <w:szCs w:val="24"/>
              </w:rPr>
            </w:pPr>
            <w:r w:rsidRPr="00414B74">
              <w:rPr>
                <w:rFonts w:ascii="Arial" w:hAnsi="Arial" w:cs="Arial"/>
                <w:sz w:val="24"/>
                <w:szCs w:val="24"/>
              </w:rPr>
              <w:t>Valora las representaciones de los compañeros de forma positiva.</w:t>
            </w:r>
          </w:p>
        </w:tc>
        <w:tc>
          <w:tcPr>
            <w:tcW w:w="1944" w:type="dxa"/>
          </w:tcPr>
          <w:p w:rsidR="00D3401A" w:rsidRDefault="00D3401A" w:rsidP="004065CB"/>
        </w:tc>
        <w:tc>
          <w:tcPr>
            <w:tcW w:w="2603" w:type="dxa"/>
          </w:tcPr>
          <w:p w:rsidR="00D3401A" w:rsidRDefault="00D3401A" w:rsidP="004065CB"/>
        </w:tc>
        <w:tc>
          <w:tcPr>
            <w:tcW w:w="2201" w:type="dxa"/>
          </w:tcPr>
          <w:p w:rsidR="00D3401A" w:rsidRDefault="00D3401A" w:rsidP="004065CB"/>
        </w:tc>
        <w:tc>
          <w:tcPr>
            <w:tcW w:w="2603" w:type="dxa"/>
          </w:tcPr>
          <w:p w:rsidR="00D3401A" w:rsidRDefault="00D3401A" w:rsidP="004065CB"/>
        </w:tc>
      </w:tr>
      <w:tr w:rsidR="00D3401A" w:rsidTr="004065CB">
        <w:trPr>
          <w:trHeight w:val="424"/>
        </w:trPr>
        <w:tc>
          <w:tcPr>
            <w:tcW w:w="5524" w:type="dxa"/>
          </w:tcPr>
          <w:p w:rsidR="00D3401A" w:rsidRPr="00414B74" w:rsidRDefault="00D3401A" w:rsidP="0050632E">
            <w:pPr>
              <w:rPr>
                <w:rFonts w:ascii="Arial" w:hAnsi="Arial" w:cs="Arial"/>
                <w:sz w:val="24"/>
                <w:szCs w:val="24"/>
              </w:rPr>
            </w:pPr>
            <w:r w:rsidRPr="00414B74">
              <w:rPr>
                <w:rFonts w:ascii="Arial" w:hAnsi="Arial" w:cs="Arial"/>
                <w:sz w:val="24"/>
                <w:szCs w:val="24"/>
              </w:rPr>
              <w:t xml:space="preserve">Muestra </w:t>
            </w:r>
            <w:r w:rsidR="0050632E">
              <w:rPr>
                <w:rFonts w:ascii="Arial" w:hAnsi="Arial" w:cs="Arial"/>
                <w:sz w:val="24"/>
                <w:szCs w:val="24"/>
              </w:rPr>
              <w:t xml:space="preserve"> respeto a los demás compañeros </w:t>
            </w:r>
            <w:r w:rsidRPr="00414B74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944" w:type="dxa"/>
          </w:tcPr>
          <w:p w:rsidR="00D3401A" w:rsidRDefault="00D3401A" w:rsidP="004065CB"/>
        </w:tc>
        <w:tc>
          <w:tcPr>
            <w:tcW w:w="2603" w:type="dxa"/>
          </w:tcPr>
          <w:p w:rsidR="00D3401A" w:rsidRDefault="00D3401A" w:rsidP="004065CB"/>
        </w:tc>
        <w:tc>
          <w:tcPr>
            <w:tcW w:w="2201" w:type="dxa"/>
          </w:tcPr>
          <w:p w:rsidR="00D3401A" w:rsidRDefault="00D3401A" w:rsidP="004065CB"/>
        </w:tc>
        <w:tc>
          <w:tcPr>
            <w:tcW w:w="2603" w:type="dxa"/>
          </w:tcPr>
          <w:p w:rsidR="00D3401A" w:rsidRDefault="00D3401A" w:rsidP="004065CB"/>
        </w:tc>
      </w:tr>
      <w:tr w:rsidR="00D3401A" w:rsidTr="004065CB">
        <w:trPr>
          <w:trHeight w:val="424"/>
        </w:trPr>
        <w:tc>
          <w:tcPr>
            <w:tcW w:w="5524" w:type="dxa"/>
          </w:tcPr>
          <w:p w:rsidR="00D3401A" w:rsidRPr="00414B74" w:rsidRDefault="00D3401A" w:rsidP="0050632E">
            <w:pPr>
              <w:rPr>
                <w:rFonts w:ascii="Arial" w:hAnsi="Arial" w:cs="Arial"/>
                <w:sz w:val="24"/>
                <w:szCs w:val="24"/>
              </w:rPr>
            </w:pPr>
            <w:r w:rsidRPr="00414B74">
              <w:rPr>
                <w:rFonts w:ascii="Arial" w:hAnsi="Arial" w:cs="Arial"/>
                <w:sz w:val="24"/>
                <w:szCs w:val="24"/>
              </w:rPr>
              <w:t xml:space="preserve">Utiliza el </w:t>
            </w:r>
            <w:r w:rsidR="0050632E">
              <w:rPr>
                <w:rFonts w:ascii="Arial" w:hAnsi="Arial" w:cs="Arial"/>
                <w:sz w:val="24"/>
                <w:szCs w:val="24"/>
              </w:rPr>
              <w:t>dialogo para resolver posibles conflictos</w:t>
            </w:r>
            <w:r w:rsidRPr="00414B74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944" w:type="dxa"/>
          </w:tcPr>
          <w:p w:rsidR="00D3401A" w:rsidRDefault="00D3401A" w:rsidP="004065CB"/>
        </w:tc>
        <w:tc>
          <w:tcPr>
            <w:tcW w:w="2603" w:type="dxa"/>
          </w:tcPr>
          <w:p w:rsidR="00D3401A" w:rsidRDefault="00D3401A" w:rsidP="004065CB"/>
        </w:tc>
        <w:tc>
          <w:tcPr>
            <w:tcW w:w="2201" w:type="dxa"/>
          </w:tcPr>
          <w:p w:rsidR="00D3401A" w:rsidRDefault="00D3401A" w:rsidP="004065CB"/>
        </w:tc>
        <w:tc>
          <w:tcPr>
            <w:tcW w:w="2603" w:type="dxa"/>
          </w:tcPr>
          <w:p w:rsidR="00D3401A" w:rsidRDefault="00D3401A" w:rsidP="004065CB"/>
        </w:tc>
      </w:tr>
      <w:tr w:rsidR="00D3401A" w:rsidTr="004065CB">
        <w:trPr>
          <w:trHeight w:val="562"/>
        </w:trPr>
        <w:tc>
          <w:tcPr>
            <w:tcW w:w="5524" w:type="dxa"/>
          </w:tcPr>
          <w:p w:rsidR="00D3401A" w:rsidRPr="00414B74" w:rsidRDefault="00D3401A" w:rsidP="004065CB">
            <w:pPr>
              <w:rPr>
                <w:rFonts w:ascii="Arial" w:hAnsi="Arial" w:cs="Arial"/>
                <w:sz w:val="24"/>
                <w:szCs w:val="24"/>
              </w:rPr>
            </w:pPr>
            <w:r w:rsidRPr="00414B74">
              <w:rPr>
                <w:rFonts w:ascii="Arial" w:hAnsi="Arial" w:cs="Arial"/>
                <w:sz w:val="24"/>
                <w:szCs w:val="24"/>
              </w:rPr>
              <w:t>Cooperar con los compañeros para conseguir un fin común.</w:t>
            </w:r>
          </w:p>
          <w:p w:rsidR="00D3401A" w:rsidRPr="00414B74" w:rsidRDefault="00D3401A" w:rsidP="004065C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44" w:type="dxa"/>
          </w:tcPr>
          <w:p w:rsidR="00D3401A" w:rsidRDefault="00D3401A" w:rsidP="004065CB"/>
        </w:tc>
        <w:tc>
          <w:tcPr>
            <w:tcW w:w="2603" w:type="dxa"/>
          </w:tcPr>
          <w:p w:rsidR="00D3401A" w:rsidRDefault="00D3401A" w:rsidP="004065CB"/>
        </w:tc>
        <w:tc>
          <w:tcPr>
            <w:tcW w:w="2201" w:type="dxa"/>
          </w:tcPr>
          <w:p w:rsidR="00D3401A" w:rsidRDefault="00D3401A" w:rsidP="004065CB"/>
        </w:tc>
        <w:tc>
          <w:tcPr>
            <w:tcW w:w="2603" w:type="dxa"/>
          </w:tcPr>
          <w:p w:rsidR="00D3401A" w:rsidRDefault="00D3401A" w:rsidP="004065CB"/>
        </w:tc>
      </w:tr>
      <w:tr w:rsidR="00D3401A" w:rsidTr="004065CB">
        <w:trPr>
          <w:trHeight w:val="570"/>
        </w:trPr>
        <w:tc>
          <w:tcPr>
            <w:tcW w:w="5524" w:type="dxa"/>
          </w:tcPr>
          <w:p w:rsidR="00D3401A" w:rsidRPr="00414B74" w:rsidRDefault="00D3401A" w:rsidP="004065CB">
            <w:pPr>
              <w:rPr>
                <w:rFonts w:ascii="Arial" w:hAnsi="Arial" w:cs="Arial"/>
                <w:sz w:val="24"/>
                <w:szCs w:val="24"/>
              </w:rPr>
            </w:pPr>
            <w:r w:rsidRPr="00414B74">
              <w:rPr>
                <w:rFonts w:ascii="Arial" w:hAnsi="Arial" w:cs="Arial"/>
                <w:sz w:val="24"/>
                <w:szCs w:val="24"/>
              </w:rPr>
              <w:t>Representa corporalmente acciones y sentimientos.</w:t>
            </w:r>
          </w:p>
          <w:p w:rsidR="00D3401A" w:rsidRPr="00414B74" w:rsidRDefault="00D3401A" w:rsidP="004065C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44" w:type="dxa"/>
          </w:tcPr>
          <w:p w:rsidR="00D3401A" w:rsidRDefault="00D3401A" w:rsidP="004065CB"/>
        </w:tc>
        <w:tc>
          <w:tcPr>
            <w:tcW w:w="2603" w:type="dxa"/>
          </w:tcPr>
          <w:p w:rsidR="00D3401A" w:rsidRDefault="00D3401A" w:rsidP="004065CB"/>
        </w:tc>
        <w:tc>
          <w:tcPr>
            <w:tcW w:w="2201" w:type="dxa"/>
          </w:tcPr>
          <w:p w:rsidR="00D3401A" w:rsidRDefault="00D3401A" w:rsidP="004065CB"/>
        </w:tc>
        <w:tc>
          <w:tcPr>
            <w:tcW w:w="2603" w:type="dxa"/>
          </w:tcPr>
          <w:p w:rsidR="00D3401A" w:rsidRDefault="00D3401A" w:rsidP="004065CB"/>
        </w:tc>
      </w:tr>
      <w:tr w:rsidR="00D3401A" w:rsidTr="004065CB">
        <w:trPr>
          <w:trHeight w:val="701"/>
        </w:trPr>
        <w:tc>
          <w:tcPr>
            <w:tcW w:w="5524" w:type="dxa"/>
          </w:tcPr>
          <w:p w:rsidR="00D3401A" w:rsidRPr="00414B74" w:rsidRDefault="00D3401A" w:rsidP="004065CB">
            <w:pPr>
              <w:rPr>
                <w:rFonts w:ascii="Arial" w:hAnsi="Arial" w:cs="Arial"/>
                <w:sz w:val="24"/>
                <w:szCs w:val="24"/>
              </w:rPr>
            </w:pPr>
            <w:r w:rsidRPr="00414B74">
              <w:rPr>
                <w:rFonts w:ascii="Arial" w:hAnsi="Arial" w:cs="Arial"/>
                <w:sz w:val="24"/>
                <w:szCs w:val="24"/>
              </w:rPr>
              <w:t>Sabe improvisar escenas sobre propuestas de personajes y situaciones determinadas.</w:t>
            </w:r>
          </w:p>
        </w:tc>
        <w:tc>
          <w:tcPr>
            <w:tcW w:w="1944" w:type="dxa"/>
          </w:tcPr>
          <w:p w:rsidR="00D3401A" w:rsidRDefault="00D3401A" w:rsidP="004065CB"/>
        </w:tc>
        <w:tc>
          <w:tcPr>
            <w:tcW w:w="2603" w:type="dxa"/>
          </w:tcPr>
          <w:p w:rsidR="00D3401A" w:rsidRDefault="00D3401A" w:rsidP="004065CB"/>
        </w:tc>
        <w:tc>
          <w:tcPr>
            <w:tcW w:w="2201" w:type="dxa"/>
          </w:tcPr>
          <w:p w:rsidR="00D3401A" w:rsidRDefault="00D3401A" w:rsidP="004065CB"/>
        </w:tc>
        <w:tc>
          <w:tcPr>
            <w:tcW w:w="2603" w:type="dxa"/>
          </w:tcPr>
          <w:p w:rsidR="00D3401A" w:rsidRDefault="00D3401A" w:rsidP="004065CB"/>
        </w:tc>
      </w:tr>
    </w:tbl>
    <w:p w:rsidR="00D3401A" w:rsidRDefault="00D3401A">
      <w:pPr>
        <w:rPr>
          <w:noProof/>
          <w:lang w:eastAsia="es-ES"/>
        </w:rPr>
      </w:pPr>
    </w:p>
    <w:p w:rsidR="00852F0B" w:rsidRPr="00852F0B" w:rsidRDefault="00852F0B">
      <w:pPr>
        <w:rPr>
          <w:rFonts w:ascii="Arial" w:hAnsi="Arial" w:cs="Arial"/>
          <w:b/>
          <w:noProof/>
          <w:sz w:val="24"/>
          <w:szCs w:val="24"/>
          <w:u w:val="single"/>
          <w:lang w:eastAsia="es-ES"/>
        </w:rPr>
      </w:pPr>
    </w:p>
    <w:p w:rsidR="00852F0B" w:rsidRPr="00852F0B" w:rsidRDefault="00852F0B">
      <w:pPr>
        <w:rPr>
          <w:rFonts w:ascii="Arial" w:hAnsi="Arial" w:cs="Arial"/>
          <w:b/>
          <w:noProof/>
          <w:sz w:val="24"/>
          <w:szCs w:val="24"/>
          <w:u w:val="single"/>
          <w:lang w:eastAsia="es-ES"/>
        </w:rPr>
      </w:pPr>
      <w:r w:rsidRPr="00852F0B">
        <w:rPr>
          <w:rFonts w:ascii="Arial" w:hAnsi="Arial" w:cs="Arial"/>
          <w:b/>
          <w:noProof/>
          <w:sz w:val="24"/>
          <w:szCs w:val="24"/>
          <w:u w:val="single"/>
          <w:lang w:eastAsia="es-ES"/>
        </w:rPr>
        <w:t xml:space="preserve">Desempeño 4 </w:t>
      </w:r>
      <w:r>
        <w:rPr>
          <w:rFonts w:ascii="Arial" w:hAnsi="Arial" w:cs="Arial"/>
          <w:b/>
          <w:noProof/>
          <w:sz w:val="24"/>
          <w:szCs w:val="24"/>
          <w:u w:val="single"/>
          <w:lang w:eastAsia="es-ES"/>
        </w:rPr>
        <w:t xml:space="preserve">lista de control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285"/>
        <w:gridCol w:w="2278"/>
        <w:gridCol w:w="2523"/>
        <w:gridCol w:w="2273"/>
        <w:gridCol w:w="2274"/>
      </w:tblGrid>
      <w:tr w:rsidR="00941578" w:rsidRPr="00B473C9" w:rsidTr="00C00674">
        <w:trPr>
          <w:trHeight w:val="634"/>
        </w:trPr>
        <w:tc>
          <w:tcPr>
            <w:tcW w:w="2285" w:type="dxa"/>
            <w:vMerge w:val="restart"/>
            <w:tcBorders>
              <w:bottom w:val="single" w:sz="4" w:space="0" w:color="auto"/>
            </w:tcBorders>
          </w:tcPr>
          <w:p w:rsidR="00941578" w:rsidRPr="00B473C9" w:rsidRDefault="00941578" w:rsidP="00C0067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DESEMPEÑO O INDICADOR DE LOGRO</w:t>
            </w:r>
          </w:p>
        </w:tc>
        <w:tc>
          <w:tcPr>
            <w:tcW w:w="2278" w:type="dxa"/>
            <w:vMerge w:val="restart"/>
            <w:tcBorders>
              <w:bottom w:val="single" w:sz="4" w:space="0" w:color="auto"/>
            </w:tcBorders>
          </w:tcPr>
          <w:p w:rsidR="00941578" w:rsidRPr="00B473C9" w:rsidRDefault="00941578" w:rsidP="00C0067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SIEMPRE</w:t>
            </w:r>
          </w:p>
        </w:tc>
        <w:tc>
          <w:tcPr>
            <w:tcW w:w="2523" w:type="dxa"/>
            <w:vMerge w:val="restart"/>
            <w:tcBorders>
              <w:bottom w:val="single" w:sz="4" w:space="0" w:color="auto"/>
            </w:tcBorders>
          </w:tcPr>
          <w:p w:rsidR="00941578" w:rsidRPr="00B473C9" w:rsidRDefault="00941578" w:rsidP="00C0067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FRECUENTEMENTE</w:t>
            </w:r>
          </w:p>
        </w:tc>
        <w:tc>
          <w:tcPr>
            <w:tcW w:w="2273" w:type="dxa"/>
            <w:vMerge w:val="restart"/>
            <w:tcBorders>
              <w:bottom w:val="single" w:sz="4" w:space="0" w:color="auto"/>
            </w:tcBorders>
          </w:tcPr>
          <w:p w:rsidR="00941578" w:rsidRPr="00B473C9" w:rsidRDefault="00941578" w:rsidP="00C0067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A VECES </w:t>
            </w:r>
          </w:p>
        </w:tc>
        <w:tc>
          <w:tcPr>
            <w:tcW w:w="2274" w:type="dxa"/>
            <w:vMerge w:val="restart"/>
            <w:tcBorders>
              <w:bottom w:val="single" w:sz="4" w:space="0" w:color="auto"/>
            </w:tcBorders>
          </w:tcPr>
          <w:p w:rsidR="00941578" w:rsidRPr="00B473C9" w:rsidRDefault="00941578" w:rsidP="00C0067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NUNCA</w:t>
            </w:r>
          </w:p>
        </w:tc>
      </w:tr>
      <w:tr w:rsidR="00941578" w:rsidRPr="00345905" w:rsidTr="00C00674">
        <w:trPr>
          <w:trHeight w:val="276"/>
        </w:trPr>
        <w:tc>
          <w:tcPr>
            <w:tcW w:w="2285" w:type="dxa"/>
            <w:vMerge/>
          </w:tcPr>
          <w:p w:rsidR="00941578" w:rsidRPr="00345905" w:rsidRDefault="00941578" w:rsidP="00C006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8" w:type="dxa"/>
            <w:vMerge/>
          </w:tcPr>
          <w:p w:rsidR="00941578" w:rsidRPr="00345905" w:rsidRDefault="00941578" w:rsidP="00C006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3" w:type="dxa"/>
            <w:vMerge/>
          </w:tcPr>
          <w:p w:rsidR="00941578" w:rsidRPr="00345905" w:rsidRDefault="00941578" w:rsidP="00C006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3" w:type="dxa"/>
            <w:vMerge/>
          </w:tcPr>
          <w:p w:rsidR="00941578" w:rsidRPr="00345905" w:rsidRDefault="00941578" w:rsidP="00C006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4" w:type="dxa"/>
            <w:vMerge/>
          </w:tcPr>
          <w:p w:rsidR="00941578" w:rsidRPr="00345905" w:rsidRDefault="00941578" w:rsidP="00C006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41578" w:rsidRPr="00345905" w:rsidTr="00C00674">
        <w:trPr>
          <w:trHeight w:val="276"/>
        </w:trPr>
        <w:tc>
          <w:tcPr>
            <w:tcW w:w="2285" w:type="dxa"/>
            <w:vMerge/>
          </w:tcPr>
          <w:p w:rsidR="00941578" w:rsidRPr="00345905" w:rsidRDefault="00941578" w:rsidP="00C006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8" w:type="dxa"/>
            <w:vMerge/>
          </w:tcPr>
          <w:p w:rsidR="00941578" w:rsidRPr="00345905" w:rsidRDefault="00941578" w:rsidP="00C006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3" w:type="dxa"/>
            <w:vMerge/>
          </w:tcPr>
          <w:p w:rsidR="00941578" w:rsidRPr="00345905" w:rsidRDefault="00941578" w:rsidP="00C006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3" w:type="dxa"/>
            <w:vMerge/>
          </w:tcPr>
          <w:p w:rsidR="00941578" w:rsidRPr="00345905" w:rsidRDefault="00941578" w:rsidP="00C006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4" w:type="dxa"/>
            <w:vMerge/>
          </w:tcPr>
          <w:p w:rsidR="00941578" w:rsidRPr="00345905" w:rsidRDefault="00941578" w:rsidP="00C006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401A" w:rsidRPr="00345905" w:rsidTr="00C00674">
        <w:trPr>
          <w:trHeight w:val="276"/>
        </w:trPr>
        <w:tc>
          <w:tcPr>
            <w:tcW w:w="2285" w:type="dxa"/>
          </w:tcPr>
          <w:p w:rsidR="00D3401A" w:rsidRPr="00414B74" w:rsidRDefault="00D3401A" w:rsidP="00D3401A">
            <w:pPr>
              <w:rPr>
                <w:rFonts w:ascii="Arial" w:hAnsi="Arial" w:cs="Arial"/>
                <w:sz w:val="24"/>
                <w:szCs w:val="24"/>
              </w:rPr>
            </w:pPr>
            <w:r w:rsidRPr="00414B74">
              <w:rPr>
                <w:rFonts w:ascii="Arial" w:hAnsi="Arial" w:cs="Arial"/>
                <w:sz w:val="24"/>
                <w:szCs w:val="24"/>
              </w:rPr>
              <w:t>Participa activamente de las actividades y juegos</w:t>
            </w:r>
            <w:r>
              <w:rPr>
                <w:rFonts w:ascii="Arial" w:hAnsi="Arial" w:cs="Arial"/>
                <w:sz w:val="24"/>
                <w:szCs w:val="24"/>
              </w:rPr>
              <w:t xml:space="preserve"> respetando el medio ambiente </w:t>
            </w:r>
            <w:r w:rsidRPr="00414B74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278" w:type="dxa"/>
          </w:tcPr>
          <w:p w:rsidR="00D3401A" w:rsidRPr="00345905" w:rsidRDefault="00D3401A" w:rsidP="00D340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3" w:type="dxa"/>
          </w:tcPr>
          <w:p w:rsidR="00D3401A" w:rsidRPr="00345905" w:rsidRDefault="00D3401A" w:rsidP="00D340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3" w:type="dxa"/>
          </w:tcPr>
          <w:p w:rsidR="00D3401A" w:rsidRPr="00345905" w:rsidRDefault="00D3401A" w:rsidP="00D340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4" w:type="dxa"/>
          </w:tcPr>
          <w:p w:rsidR="00D3401A" w:rsidRPr="00345905" w:rsidRDefault="00D3401A" w:rsidP="00D340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401A" w:rsidRPr="00345905" w:rsidTr="00C00674">
        <w:trPr>
          <w:trHeight w:val="276"/>
        </w:trPr>
        <w:tc>
          <w:tcPr>
            <w:tcW w:w="2285" w:type="dxa"/>
          </w:tcPr>
          <w:p w:rsidR="00D3401A" w:rsidRPr="00414B74" w:rsidRDefault="00D3401A" w:rsidP="00D3401A">
            <w:pPr>
              <w:rPr>
                <w:rFonts w:ascii="Arial" w:hAnsi="Arial" w:cs="Arial"/>
                <w:sz w:val="24"/>
                <w:szCs w:val="24"/>
              </w:rPr>
            </w:pPr>
            <w:r w:rsidRPr="00414B74">
              <w:rPr>
                <w:rFonts w:ascii="Arial" w:hAnsi="Arial" w:cs="Arial"/>
                <w:sz w:val="24"/>
                <w:szCs w:val="24"/>
              </w:rPr>
              <w:t>Cumple las normas.</w:t>
            </w:r>
          </w:p>
        </w:tc>
        <w:tc>
          <w:tcPr>
            <w:tcW w:w="2278" w:type="dxa"/>
          </w:tcPr>
          <w:p w:rsidR="00D3401A" w:rsidRPr="00345905" w:rsidRDefault="00D3401A" w:rsidP="00D340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3" w:type="dxa"/>
          </w:tcPr>
          <w:p w:rsidR="00D3401A" w:rsidRPr="00345905" w:rsidRDefault="00D3401A" w:rsidP="00D340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3" w:type="dxa"/>
          </w:tcPr>
          <w:p w:rsidR="00D3401A" w:rsidRPr="00345905" w:rsidRDefault="00D3401A" w:rsidP="00D340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4" w:type="dxa"/>
          </w:tcPr>
          <w:p w:rsidR="00D3401A" w:rsidRPr="00345905" w:rsidRDefault="00D3401A" w:rsidP="00D340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401A" w:rsidRPr="00345905" w:rsidTr="00C00674">
        <w:trPr>
          <w:trHeight w:val="276"/>
        </w:trPr>
        <w:tc>
          <w:tcPr>
            <w:tcW w:w="2285" w:type="dxa"/>
          </w:tcPr>
          <w:p w:rsidR="00D3401A" w:rsidRPr="00414B74" w:rsidRDefault="00D3401A" w:rsidP="00D3401A">
            <w:pPr>
              <w:rPr>
                <w:rFonts w:ascii="Arial" w:hAnsi="Arial" w:cs="Arial"/>
                <w:sz w:val="24"/>
                <w:szCs w:val="24"/>
              </w:rPr>
            </w:pPr>
            <w:r w:rsidRPr="00414B74">
              <w:rPr>
                <w:rFonts w:ascii="Arial" w:hAnsi="Arial" w:cs="Arial"/>
                <w:sz w:val="24"/>
                <w:szCs w:val="24"/>
              </w:rPr>
              <w:t xml:space="preserve">Valora </w:t>
            </w:r>
            <w:r>
              <w:rPr>
                <w:rFonts w:ascii="Arial" w:hAnsi="Arial" w:cs="Arial"/>
                <w:sz w:val="24"/>
                <w:szCs w:val="24"/>
              </w:rPr>
              <w:t xml:space="preserve"> el medio ambiente </w:t>
            </w:r>
            <w:r w:rsidRPr="00414B74">
              <w:rPr>
                <w:rFonts w:ascii="Arial" w:hAnsi="Arial" w:cs="Arial"/>
                <w:sz w:val="24"/>
                <w:szCs w:val="24"/>
              </w:rPr>
              <w:t>de forma positiva.</w:t>
            </w:r>
          </w:p>
        </w:tc>
        <w:tc>
          <w:tcPr>
            <w:tcW w:w="2278" w:type="dxa"/>
          </w:tcPr>
          <w:p w:rsidR="00D3401A" w:rsidRPr="00345905" w:rsidRDefault="00D3401A" w:rsidP="00D340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3" w:type="dxa"/>
          </w:tcPr>
          <w:p w:rsidR="00D3401A" w:rsidRPr="00345905" w:rsidRDefault="00D3401A" w:rsidP="00D340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3" w:type="dxa"/>
          </w:tcPr>
          <w:p w:rsidR="00D3401A" w:rsidRPr="00345905" w:rsidRDefault="00D3401A" w:rsidP="00D340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4" w:type="dxa"/>
          </w:tcPr>
          <w:p w:rsidR="00D3401A" w:rsidRPr="00345905" w:rsidRDefault="00D3401A" w:rsidP="00D340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401A" w:rsidRPr="00345905" w:rsidTr="00C00674">
        <w:trPr>
          <w:trHeight w:val="276"/>
        </w:trPr>
        <w:tc>
          <w:tcPr>
            <w:tcW w:w="2285" w:type="dxa"/>
          </w:tcPr>
          <w:p w:rsidR="00D3401A" w:rsidRPr="00414B74" w:rsidRDefault="00D3401A" w:rsidP="00D3401A">
            <w:pPr>
              <w:rPr>
                <w:rFonts w:ascii="Arial" w:hAnsi="Arial" w:cs="Arial"/>
                <w:sz w:val="24"/>
                <w:szCs w:val="24"/>
              </w:rPr>
            </w:pPr>
            <w:r w:rsidRPr="00414B74">
              <w:rPr>
                <w:rFonts w:ascii="Arial" w:hAnsi="Arial" w:cs="Arial"/>
                <w:sz w:val="24"/>
                <w:szCs w:val="24"/>
              </w:rPr>
              <w:t>Muestra</w:t>
            </w:r>
            <w:r>
              <w:rPr>
                <w:rFonts w:ascii="Arial" w:hAnsi="Arial" w:cs="Arial"/>
                <w:sz w:val="24"/>
                <w:szCs w:val="24"/>
              </w:rPr>
              <w:t xml:space="preserve"> una actitud positiva para ayudar al medio ambiente </w:t>
            </w:r>
            <w:r w:rsidRPr="00414B74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278" w:type="dxa"/>
          </w:tcPr>
          <w:p w:rsidR="00D3401A" w:rsidRPr="00345905" w:rsidRDefault="00D3401A" w:rsidP="00D340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3" w:type="dxa"/>
          </w:tcPr>
          <w:p w:rsidR="00D3401A" w:rsidRPr="00345905" w:rsidRDefault="00D3401A" w:rsidP="00D340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3" w:type="dxa"/>
          </w:tcPr>
          <w:p w:rsidR="00D3401A" w:rsidRPr="00345905" w:rsidRDefault="00D3401A" w:rsidP="00D340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4" w:type="dxa"/>
          </w:tcPr>
          <w:p w:rsidR="00D3401A" w:rsidRPr="00345905" w:rsidRDefault="00D3401A" w:rsidP="00D340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401A" w:rsidRPr="00345905" w:rsidTr="00C00674">
        <w:trPr>
          <w:trHeight w:val="276"/>
        </w:trPr>
        <w:tc>
          <w:tcPr>
            <w:tcW w:w="2285" w:type="dxa"/>
          </w:tcPr>
          <w:p w:rsidR="00D3401A" w:rsidRPr="00414B74" w:rsidRDefault="00D3401A" w:rsidP="00D3401A">
            <w:pPr>
              <w:rPr>
                <w:rFonts w:ascii="Arial" w:hAnsi="Arial" w:cs="Arial"/>
                <w:sz w:val="24"/>
                <w:szCs w:val="24"/>
              </w:rPr>
            </w:pPr>
            <w:r w:rsidRPr="00414B74">
              <w:rPr>
                <w:rFonts w:ascii="Arial" w:hAnsi="Arial" w:cs="Arial"/>
                <w:sz w:val="24"/>
                <w:szCs w:val="24"/>
              </w:rPr>
              <w:t>Cooperar con los compañeros para conseguir un fin común.</w:t>
            </w:r>
          </w:p>
          <w:p w:rsidR="00D3401A" w:rsidRPr="00414B74" w:rsidRDefault="00D3401A" w:rsidP="00D3401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8" w:type="dxa"/>
          </w:tcPr>
          <w:p w:rsidR="00D3401A" w:rsidRPr="00345905" w:rsidRDefault="00D3401A" w:rsidP="00D340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3" w:type="dxa"/>
          </w:tcPr>
          <w:p w:rsidR="00D3401A" w:rsidRPr="00345905" w:rsidRDefault="00D3401A" w:rsidP="00D340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3" w:type="dxa"/>
          </w:tcPr>
          <w:p w:rsidR="00D3401A" w:rsidRPr="00345905" w:rsidRDefault="00D3401A" w:rsidP="00D340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4" w:type="dxa"/>
          </w:tcPr>
          <w:p w:rsidR="00D3401A" w:rsidRPr="00345905" w:rsidRDefault="00D3401A" w:rsidP="00D340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F2F2D" w:rsidRDefault="000F2F2D">
      <w:pPr>
        <w:rPr>
          <w:noProof/>
          <w:lang w:eastAsia="es-ES"/>
        </w:rPr>
      </w:pPr>
    </w:p>
    <w:p w:rsidR="000F2F2D" w:rsidRDefault="000F2F2D">
      <w:pPr>
        <w:rPr>
          <w:noProof/>
          <w:lang w:eastAsia="es-ES"/>
        </w:rPr>
      </w:pPr>
    </w:p>
    <w:sectPr w:rsidR="000F2F2D" w:rsidSect="005E263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3107" w:rsidRDefault="00343107" w:rsidP="005E2636">
      <w:pPr>
        <w:spacing w:after="0" w:line="240" w:lineRule="auto"/>
      </w:pPr>
      <w:r>
        <w:separator/>
      </w:r>
    </w:p>
  </w:endnote>
  <w:endnote w:type="continuationSeparator" w:id="0">
    <w:p w:rsidR="00343107" w:rsidRDefault="00343107" w:rsidP="005E26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3107" w:rsidRDefault="00343107" w:rsidP="005E2636">
      <w:pPr>
        <w:spacing w:after="0" w:line="240" w:lineRule="auto"/>
      </w:pPr>
      <w:r>
        <w:separator/>
      </w:r>
    </w:p>
  </w:footnote>
  <w:footnote w:type="continuationSeparator" w:id="0">
    <w:p w:rsidR="00343107" w:rsidRDefault="00343107" w:rsidP="005E263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D12"/>
    <w:rsid w:val="000B5278"/>
    <w:rsid w:val="000B6A5B"/>
    <w:rsid w:val="000F2F2D"/>
    <w:rsid w:val="0013303C"/>
    <w:rsid w:val="00145157"/>
    <w:rsid w:val="00155B73"/>
    <w:rsid w:val="001B6D54"/>
    <w:rsid w:val="00224FAF"/>
    <w:rsid w:val="00241F77"/>
    <w:rsid w:val="00265DCD"/>
    <w:rsid w:val="003165AD"/>
    <w:rsid w:val="00343107"/>
    <w:rsid w:val="00362B9C"/>
    <w:rsid w:val="003E5E56"/>
    <w:rsid w:val="00404427"/>
    <w:rsid w:val="00410DCC"/>
    <w:rsid w:val="00414B74"/>
    <w:rsid w:val="004238CA"/>
    <w:rsid w:val="0042655A"/>
    <w:rsid w:val="004E3876"/>
    <w:rsid w:val="0050632E"/>
    <w:rsid w:val="00511995"/>
    <w:rsid w:val="005D5870"/>
    <w:rsid w:val="005E2636"/>
    <w:rsid w:val="006078F8"/>
    <w:rsid w:val="00627B40"/>
    <w:rsid w:val="00670E45"/>
    <w:rsid w:val="006D399C"/>
    <w:rsid w:val="0072129D"/>
    <w:rsid w:val="007523DC"/>
    <w:rsid w:val="00782E04"/>
    <w:rsid w:val="00796EE9"/>
    <w:rsid w:val="007D56F6"/>
    <w:rsid w:val="00803574"/>
    <w:rsid w:val="00832091"/>
    <w:rsid w:val="00852F0B"/>
    <w:rsid w:val="0085649E"/>
    <w:rsid w:val="00872318"/>
    <w:rsid w:val="008D23AE"/>
    <w:rsid w:val="00941578"/>
    <w:rsid w:val="009A6330"/>
    <w:rsid w:val="00B12241"/>
    <w:rsid w:val="00B25CCD"/>
    <w:rsid w:val="00BC2E90"/>
    <w:rsid w:val="00C00674"/>
    <w:rsid w:val="00C50887"/>
    <w:rsid w:val="00CE58E7"/>
    <w:rsid w:val="00D3401A"/>
    <w:rsid w:val="00D43DBD"/>
    <w:rsid w:val="00D54D12"/>
    <w:rsid w:val="00E16888"/>
    <w:rsid w:val="00E363E8"/>
    <w:rsid w:val="00E8760C"/>
    <w:rsid w:val="00EE23B9"/>
    <w:rsid w:val="00F54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36B0FB-C2BB-419E-817D-703335E02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7D56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5E263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2636"/>
  </w:style>
  <w:style w:type="paragraph" w:styleId="Piedepgina">
    <w:name w:val="footer"/>
    <w:basedOn w:val="Normal"/>
    <w:link w:val="PiedepginaCar"/>
    <w:uiPriority w:val="99"/>
    <w:unhideWhenUsed/>
    <w:rsid w:val="005E263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26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F5D6B9-35A2-4471-BFE3-D2509FBAD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334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Trabajo</dc:creator>
  <cp:keywords/>
  <dc:description/>
  <cp:lastModifiedBy>HP</cp:lastModifiedBy>
  <cp:revision>2</cp:revision>
  <dcterms:created xsi:type="dcterms:W3CDTF">2020-04-19T16:56:00Z</dcterms:created>
  <dcterms:modified xsi:type="dcterms:W3CDTF">2020-04-19T16:56:00Z</dcterms:modified>
</cp:coreProperties>
</file>